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7C8D6" w14:textId="5AF3E6EC" w:rsidR="0056278E" w:rsidRPr="00BF0F91" w:rsidRDefault="0076015E" w:rsidP="00535CE0">
      <w:pPr>
        <w:jc w:val="center"/>
        <w:rPr>
          <w:rFonts w:asciiTheme="minorEastAsia" w:eastAsiaTheme="minorEastAsia" w:hAnsiTheme="minorEastAsia"/>
          <w:b/>
          <w:sz w:val="40"/>
          <w:szCs w:val="40"/>
        </w:rPr>
      </w:pPr>
      <w:r w:rsidRPr="00BF0F91">
        <w:rPr>
          <w:rFonts w:asciiTheme="minorEastAsia" w:eastAsiaTheme="minorEastAsia" w:hAnsiTheme="minorEastAsia" w:hint="eastAsia"/>
          <w:b/>
          <w:sz w:val="40"/>
          <w:szCs w:val="40"/>
        </w:rPr>
        <w:t>開</w:t>
      </w:r>
      <w:r w:rsidR="00BF0F91">
        <w:rPr>
          <w:rFonts w:asciiTheme="minorEastAsia" w:eastAsiaTheme="minorEastAsia" w:hAnsiTheme="minorEastAsia" w:hint="eastAsia"/>
          <w:b/>
          <w:sz w:val="40"/>
          <w:szCs w:val="40"/>
        </w:rPr>
        <w:t xml:space="preserve"> </w:t>
      </w:r>
      <w:r w:rsidRPr="00BF0F91">
        <w:rPr>
          <w:rFonts w:asciiTheme="minorEastAsia" w:eastAsiaTheme="minorEastAsia" w:hAnsiTheme="minorEastAsia" w:hint="eastAsia"/>
          <w:b/>
          <w:sz w:val="40"/>
          <w:szCs w:val="40"/>
        </w:rPr>
        <w:t>札</w:t>
      </w:r>
      <w:r w:rsidR="00BF0F91">
        <w:rPr>
          <w:rFonts w:asciiTheme="minorEastAsia" w:eastAsiaTheme="minorEastAsia" w:hAnsiTheme="minorEastAsia" w:hint="eastAsia"/>
          <w:b/>
          <w:sz w:val="40"/>
          <w:szCs w:val="40"/>
        </w:rPr>
        <w:t xml:space="preserve"> </w:t>
      </w:r>
      <w:r w:rsidRPr="00BF0F91">
        <w:rPr>
          <w:rFonts w:asciiTheme="minorEastAsia" w:eastAsiaTheme="minorEastAsia" w:hAnsiTheme="minorEastAsia" w:hint="eastAsia"/>
          <w:b/>
          <w:sz w:val="40"/>
          <w:szCs w:val="40"/>
        </w:rPr>
        <w:t>立</w:t>
      </w:r>
      <w:r w:rsidR="00BF0F91">
        <w:rPr>
          <w:rFonts w:asciiTheme="minorEastAsia" w:eastAsiaTheme="minorEastAsia" w:hAnsiTheme="minorEastAsia" w:hint="eastAsia"/>
          <w:b/>
          <w:sz w:val="40"/>
          <w:szCs w:val="40"/>
        </w:rPr>
        <w:t xml:space="preserve"> </w:t>
      </w:r>
      <w:r w:rsidRPr="00BF0F91">
        <w:rPr>
          <w:rFonts w:asciiTheme="minorEastAsia" w:eastAsiaTheme="minorEastAsia" w:hAnsiTheme="minorEastAsia" w:hint="eastAsia"/>
          <w:b/>
          <w:sz w:val="40"/>
          <w:szCs w:val="40"/>
        </w:rPr>
        <w:t>会</w:t>
      </w:r>
      <w:r w:rsidR="00BF0F91">
        <w:rPr>
          <w:rFonts w:asciiTheme="minorEastAsia" w:eastAsiaTheme="minorEastAsia" w:hAnsiTheme="minorEastAsia" w:hint="eastAsia"/>
          <w:b/>
          <w:sz w:val="40"/>
          <w:szCs w:val="40"/>
        </w:rPr>
        <w:t xml:space="preserve"> </w:t>
      </w:r>
      <w:r w:rsidR="00535CE0" w:rsidRPr="00BF0F91">
        <w:rPr>
          <w:rFonts w:asciiTheme="minorEastAsia" w:eastAsiaTheme="minorEastAsia" w:hAnsiTheme="minorEastAsia" w:hint="eastAsia"/>
          <w:b/>
          <w:sz w:val="40"/>
          <w:szCs w:val="40"/>
        </w:rPr>
        <w:t>申</w:t>
      </w:r>
      <w:r w:rsidR="00BF0F91">
        <w:rPr>
          <w:rFonts w:asciiTheme="minorEastAsia" w:eastAsiaTheme="minorEastAsia" w:hAnsiTheme="minorEastAsia" w:hint="eastAsia"/>
          <w:b/>
          <w:sz w:val="40"/>
          <w:szCs w:val="40"/>
        </w:rPr>
        <w:t xml:space="preserve"> </w:t>
      </w:r>
      <w:r w:rsidR="00535CE0" w:rsidRPr="00BF0F91">
        <w:rPr>
          <w:rFonts w:asciiTheme="minorEastAsia" w:eastAsiaTheme="minorEastAsia" w:hAnsiTheme="minorEastAsia" w:hint="eastAsia"/>
          <w:b/>
          <w:sz w:val="40"/>
          <w:szCs w:val="40"/>
        </w:rPr>
        <w:t>請</w:t>
      </w:r>
      <w:r w:rsidR="00BF0F91">
        <w:rPr>
          <w:rFonts w:asciiTheme="minorEastAsia" w:eastAsiaTheme="minorEastAsia" w:hAnsiTheme="minorEastAsia" w:hint="eastAsia"/>
          <w:b/>
          <w:sz w:val="40"/>
          <w:szCs w:val="40"/>
        </w:rPr>
        <w:t xml:space="preserve"> </w:t>
      </w:r>
      <w:r w:rsidR="00535CE0" w:rsidRPr="00BF0F91">
        <w:rPr>
          <w:rFonts w:asciiTheme="minorEastAsia" w:eastAsiaTheme="minorEastAsia" w:hAnsiTheme="minorEastAsia" w:hint="eastAsia"/>
          <w:b/>
          <w:sz w:val="40"/>
          <w:szCs w:val="40"/>
        </w:rPr>
        <w:t>書</w:t>
      </w:r>
    </w:p>
    <w:p w14:paraId="3BB0ABC9" w14:textId="77777777" w:rsidR="00535CE0" w:rsidRDefault="00535CE0">
      <w:pPr>
        <w:rPr>
          <w:rFonts w:asciiTheme="minorEastAsia" w:eastAsiaTheme="minorEastAsia" w:hAnsiTheme="minorEastAsia"/>
        </w:rPr>
      </w:pPr>
    </w:p>
    <w:p w14:paraId="38048B3D" w14:textId="77777777" w:rsidR="00BF0F91" w:rsidRPr="00BF0F91" w:rsidRDefault="00BF0F91">
      <w:pPr>
        <w:rPr>
          <w:rFonts w:asciiTheme="minorEastAsia" w:eastAsiaTheme="minorEastAsia" w:hAnsiTheme="minorEastAsia"/>
        </w:rPr>
      </w:pPr>
    </w:p>
    <w:p w14:paraId="03BB032F" w14:textId="77777777" w:rsidR="00535CE0" w:rsidRPr="00BF0F91" w:rsidRDefault="00535CE0">
      <w:pPr>
        <w:rPr>
          <w:rFonts w:asciiTheme="minorEastAsia" w:eastAsiaTheme="minorEastAsia" w:hAnsiTheme="minorEastAsia"/>
        </w:rPr>
      </w:pPr>
    </w:p>
    <w:p w14:paraId="3875C84A" w14:textId="77777777" w:rsidR="00535CE0" w:rsidRPr="00BF0F91" w:rsidRDefault="00535CE0" w:rsidP="00535CE0">
      <w:pPr>
        <w:ind w:firstLineChars="100" w:firstLine="210"/>
        <w:rPr>
          <w:rFonts w:asciiTheme="minorEastAsia" w:eastAsiaTheme="minorEastAsia" w:hAnsiTheme="minorEastAsia"/>
        </w:rPr>
      </w:pPr>
      <w:r w:rsidRPr="00BF0F91">
        <w:rPr>
          <w:rFonts w:asciiTheme="minorEastAsia" w:eastAsiaTheme="minorEastAsia" w:hAnsiTheme="minorEastAsia" w:hint="eastAsia"/>
        </w:rPr>
        <w:t>以下の入札の開札立会いを希望しますので申請いたします。</w:t>
      </w:r>
    </w:p>
    <w:p w14:paraId="19918ACA" w14:textId="77777777" w:rsidR="00535CE0" w:rsidRPr="00BF0F91" w:rsidRDefault="00535CE0">
      <w:pPr>
        <w:rPr>
          <w:rFonts w:asciiTheme="minorEastAsia" w:eastAsiaTheme="minorEastAsia" w:hAnsiTheme="minorEastAsia"/>
        </w:rPr>
      </w:pPr>
    </w:p>
    <w:tbl>
      <w:tblPr>
        <w:tblW w:w="8463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8"/>
        <w:gridCol w:w="1800"/>
        <w:gridCol w:w="6245"/>
      </w:tblGrid>
      <w:tr w:rsidR="00535CE0" w:rsidRPr="00BF0F91" w14:paraId="0F6AD1F9" w14:textId="77777777" w:rsidTr="00097968">
        <w:trPr>
          <w:trHeight w:hRule="exact" w:val="680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61AEE" w14:textId="77777777" w:rsidR="00D65624" w:rsidRPr="00BF0F91" w:rsidRDefault="001F27AA" w:rsidP="001F27AA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BF0F91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１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41B77" w14:textId="77777777" w:rsidR="00535CE0" w:rsidRPr="00BF0F91" w:rsidRDefault="00535CE0" w:rsidP="00535CE0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4"/>
              </w:rPr>
            </w:pPr>
            <w:r w:rsidRPr="00BF0F91">
              <w:rPr>
                <w:rFonts w:asciiTheme="minorEastAsia" w:eastAsiaTheme="minorEastAsia" w:hAnsiTheme="minorEastAsia" w:cs="ＭＳ Ｐゴシック" w:hint="eastAsia"/>
                <w:kern w:val="0"/>
                <w:sz w:val="24"/>
              </w:rPr>
              <w:t>件　　名</w:t>
            </w:r>
          </w:p>
        </w:tc>
        <w:tc>
          <w:tcPr>
            <w:tcW w:w="6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4B7FC" w14:textId="77777777" w:rsidR="003F41FA" w:rsidRDefault="003F41FA" w:rsidP="00D17C7F">
            <w:pPr>
              <w:widowControl/>
              <w:jc w:val="left"/>
              <w:rPr>
                <w:rFonts w:ascii="ＭＳ 明朝" w:hAnsi="ＭＳ 明朝"/>
                <w:szCs w:val="21"/>
              </w:rPr>
            </w:pPr>
            <w:r w:rsidRPr="003F41FA">
              <w:rPr>
                <w:rFonts w:ascii="ＭＳ 明朝" w:hAnsi="ＭＳ 明朝" w:hint="eastAsia"/>
                <w:szCs w:val="21"/>
              </w:rPr>
              <w:t>東宇陀環境衛生組合公有財産売却</w:t>
            </w:r>
          </w:p>
          <w:p w14:paraId="5A767543" w14:textId="73E55D99" w:rsidR="00BF0F91" w:rsidRDefault="005D40DC" w:rsidP="00D17C7F">
            <w:pPr>
              <w:widowControl/>
              <w:jc w:val="left"/>
              <w:rPr>
                <w:rFonts w:ascii="ＭＳ 明朝" w:hAnsi="ＭＳ 明朝"/>
                <w:szCs w:val="21"/>
              </w:rPr>
            </w:pPr>
            <w:bookmarkStart w:id="0" w:name="_GoBack"/>
            <w:bookmarkEnd w:id="0"/>
            <w:r>
              <w:rPr>
                <w:rFonts w:ascii="ＭＳ 明朝" w:hAnsi="ＭＳ 明朝" w:hint="eastAsia"/>
                <w:szCs w:val="21"/>
              </w:rPr>
              <w:t>物件番号　A-01</w:t>
            </w:r>
          </w:p>
          <w:p w14:paraId="3C5E7993" w14:textId="760664EC" w:rsidR="005D40DC" w:rsidRPr="005D40DC" w:rsidRDefault="005D40DC" w:rsidP="00D17C7F">
            <w:pPr>
              <w:widowControl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２ｔプレスローダー車（ごみ塵芥収集用）３台</w:t>
            </w:r>
          </w:p>
        </w:tc>
      </w:tr>
      <w:tr w:rsidR="00535CE0" w:rsidRPr="00BF0F91" w14:paraId="6FB03548" w14:textId="77777777" w:rsidTr="00097968">
        <w:trPr>
          <w:trHeight w:hRule="exact" w:val="68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60192" w14:textId="77777777" w:rsidR="00535CE0" w:rsidRPr="00BF0F91" w:rsidRDefault="00535CE0" w:rsidP="00535CE0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F5C9" w14:textId="77777777" w:rsidR="00535CE0" w:rsidRPr="00BF0F91" w:rsidRDefault="00535CE0" w:rsidP="00535CE0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4"/>
              </w:rPr>
            </w:pPr>
          </w:p>
        </w:tc>
        <w:tc>
          <w:tcPr>
            <w:tcW w:w="6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FFF41" w14:textId="77777777" w:rsidR="00535CE0" w:rsidRPr="00BF0F91" w:rsidRDefault="00535CE0" w:rsidP="00535CE0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</w:tr>
      <w:tr w:rsidR="00535CE0" w:rsidRPr="00BF0F91" w14:paraId="442510D5" w14:textId="77777777" w:rsidTr="00097968">
        <w:trPr>
          <w:trHeight w:hRule="exact" w:val="67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8EEBC" w14:textId="77777777" w:rsidR="00535CE0" w:rsidRPr="00BF0F91" w:rsidRDefault="00535CE0" w:rsidP="00535CE0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B8B92" w14:textId="77777777" w:rsidR="00535CE0" w:rsidRPr="00BF0F91" w:rsidRDefault="00535CE0" w:rsidP="00535CE0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4"/>
              </w:rPr>
            </w:pPr>
          </w:p>
        </w:tc>
        <w:tc>
          <w:tcPr>
            <w:tcW w:w="6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41BE" w14:textId="77777777" w:rsidR="00535CE0" w:rsidRPr="00BF0F91" w:rsidRDefault="00535CE0" w:rsidP="00535CE0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</w:tr>
      <w:tr w:rsidR="00827B4B" w:rsidRPr="00BF0F91" w14:paraId="28DC87C3" w14:textId="77777777" w:rsidTr="00097968">
        <w:trPr>
          <w:trHeight w:hRule="exact" w:val="680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38A21" w14:textId="77777777" w:rsidR="00827B4B" w:rsidRPr="00BF0F91" w:rsidRDefault="001F27AA" w:rsidP="00535CE0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BF0F91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２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6EA27" w14:textId="77777777" w:rsidR="00827B4B" w:rsidRPr="00BF0F91" w:rsidRDefault="00827B4B" w:rsidP="00535CE0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4"/>
              </w:rPr>
            </w:pPr>
            <w:r w:rsidRPr="00BF0F91">
              <w:rPr>
                <w:rFonts w:asciiTheme="minorEastAsia" w:eastAsiaTheme="minorEastAsia" w:hAnsiTheme="minorEastAsia" w:cs="ＭＳ Ｐゴシック" w:hint="eastAsia"/>
                <w:kern w:val="0"/>
                <w:sz w:val="24"/>
              </w:rPr>
              <w:t>開札日時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1D607" w14:textId="27EBDC8F" w:rsidR="00827B4B" w:rsidRPr="00BF0F91" w:rsidRDefault="00B20CA4" w:rsidP="00BF0F91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4"/>
              </w:rPr>
            </w:pPr>
            <w:r w:rsidRPr="00BF0F91">
              <w:rPr>
                <w:rFonts w:asciiTheme="minorEastAsia" w:eastAsiaTheme="minorEastAsia" w:hAnsiTheme="minorEastAsia" w:cs="ＭＳ Ｐゴシック" w:hint="eastAsia"/>
                <w:kern w:val="0"/>
                <w:sz w:val="24"/>
              </w:rPr>
              <w:t>令和</w:t>
            </w:r>
            <w:r w:rsidR="00827B4B" w:rsidRPr="00BF0F91">
              <w:rPr>
                <w:rFonts w:asciiTheme="minorEastAsia" w:eastAsiaTheme="minorEastAsia" w:hAnsiTheme="minorEastAsia" w:cs="ＭＳ Ｐゴシック" w:hint="eastAsia"/>
                <w:kern w:val="0"/>
                <w:sz w:val="24"/>
              </w:rPr>
              <w:t xml:space="preserve">　</w:t>
            </w:r>
            <w:r w:rsidR="00BF0F91">
              <w:rPr>
                <w:rFonts w:asciiTheme="minorEastAsia" w:eastAsiaTheme="minorEastAsia" w:hAnsiTheme="minorEastAsia" w:cs="ＭＳ Ｐゴシック" w:hint="eastAsia"/>
                <w:kern w:val="0"/>
                <w:sz w:val="24"/>
              </w:rPr>
              <w:t>８</w:t>
            </w:r>
            <w:r w:rsidR="00827B4B" w:rsidRPr="00BF0F91">
              <w:rPr>
                <w:rFonts w:asciiTheme="minorEastAsia" w:eastAsiaTheme="minorEastAsia" w:hAnsiTheme="minorEastAsia" w:cs="ＭＳ Ｐゴシック" w:hint="eastAsia"/>
                <w:kern w:val="0"/>
                <w:sz w:val="24"/>
              </w:rPr>
              <w:t xml:space="preserve">年　</w:t>
            </w:r>
            <w:r w:rsidR="005D40DC">
              <w:rPr>
                <w:rFonts w:asciiTheme="minorEastAsia" w:eastAsiaTheme="minorEastAsia" w:hAnsiTheme="minorEastAsia" w:cs="ＭＳ Ｐゴシック" w:hint="eastAsia"/>
                <w:kern w:val="0"/>
                <w:sz w:val="24"/>
              </w:rPr>
              <w:t>９</w:t>
            </w:r>
            <w:r w:rsidR="00827B4B" w:rsidRPr="00BF0F91">
              <w:rPr>
                <w:rFonts w:asciiTheme="minorEastAsia" w:eastAsiaTheme="minorEastAsia" w:hAnsiTheme="minorEastAsia" w:cs="ＭＳ Ｐゴシック" w:hint="eastAsia"/>
                <w:kern w:val="0"/>
                <w:sz w:val="24"/>
              </w:rPr>
              <w:t>月</w:t>
            </w:r>
            <w:r w:rsidR="005D40DC">
              <w:rPr>
                <w:rFonts w:asciiTheme="minorEastAsia" w:eastAsiaTheme="minorEastAsia" w:hAnsiTheme="minorEastAsia" w:cs="ＭＳ Ｐゴシック" w:hint="eastAsia"/>
                <w:kern w:val="0"/>
                <w:sz w:val="24"/>
              </w:rPr>
              <w:t>１４</w:t>
            </w:r>
            <w:r w:rsidR="00827B4B" w:rsidRPr="00BF0F91">
              <w:rPr>
                <w:rFonts w:asciiTheme="minorEastAsia" w:eastAsiaTheme="minorEastAsia" w:hAnsiTheme="minorEastAsia" w:cs="ＭＳ Ｐゴシック" w:hint="eastAsia"/>
                <w:kern w:val="0"/>
                <w:sz w:val="24"/>
              </w:rPr>
              <w:t xml:space="preserve">日　　</w:t>
            </w:r>
            <w:r w:rsidR="00D87814">
              <w:rPr>
                <w:rFonts w:asciiTheme="minorEastAsia" w:eastAsiaTheme="minorEastAsia" w:hAnsiTheme="minorEastAsia" w:cs="ＭＳ Ｐゴシック" w:hint="eastAsia"/>
                <w:kern w:val="0"/>
                <w:sz w:val="24"/>
              </w:rPr>
              <w:t>午</w:t>
            </w:r>
            <w:r w:rsidR="00A10744">
              <w:rPr>
                <w:rFonts w:asciiTheme="minorEastAsia" w:eastAsiaTheme="minorEastAsia" w:hAnsiTheme="minorEastAsia" w:cs="ＭＳ Ｐゴシック" w:hint="eastAsia"/>
                <w:kern w:val="0"/>
                <w:sz w:val="24"/>
              </w:rPr>
              <w:t>前１</w:t>
            </w:r>
            <w:r w:rsidR="005D40DC">
              <w:rPr>
                <w:rFonts w:asciiTheme="minorEastAsia" w:eastAsiaTheme="minorEastAsia" w:hAnsiTheme="minorEastAsia" w:cs="ＭＳ Ｐゴシック" w:hint="eastAsia"/>
                <w:kern w:val="0"/>
                <w:sz w:val="24"/>
              </w:rPr>
              <w:t>６</w:t>
            </w:r>
            <w:r w:rsidR="00827B4B" w:rsidRPr="00BF0F91">
              <w:rPr>
                <w:rFonts w:asciiTheme="minorEastAsia" w:eastAsiaTheme="minorEastAsia" w:hAnsiTheme="minorEastAsia" w:cs="ＭＳ Ｐゴシック" w:hint="eastAsia"/>
                <w:kern w:val="0"/>
                <w:sz w:val="24"/>
              </w:rPr>
              <w:t>時</w:t>
            </w:r>
            <w:r w:rsidR="005D40DC">
              <w:rPr>
                <w:rFonts w:asciiTheme="minorEastAsia" w:eastAsiaTheme="minorEastAsia" w:hAnsiTheme="minorEastAsia" w:cs="ＭＳ Ｐゴシック" w:hint="eastAsia"/>
                <w:kern w:val="0"/>
                <w:sz w:val="24"/>
              </w:rPr>
              <w:t>００</w:t>
            </w:r>
            <w:r w:rsidR="00827B4B" w:rsidRPr="00BF0F91">
              <w:rPr>
                <w:rFonts w:asciiTheme="minorEastAsia" w:eastAsiaTheme="minorEastAsia" w:hAnsiTheme="minorEastAsia" w:cs="ＭＳ Ｐゴシック" w:hint="eastAsia"/>
                <w:kern w:val="0"/>
                <w:sz w:val="24"/>
              </w:rPr>
              <w:t>分</w:t>
            </w:r>
          </w:p>
        </w:tc>
      </w:tr>
      <w:tr w:rsidR="00535CE0" w:rsidRPr="00BF0F91" w14:paraId="4BD891C0" w14:textId="77777777" w:rsidTr="00097968">
        <w:trPr>
          <w:trHeight w:hRule="exact" w:val="680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106AD" w14:textId="77777777" w:rsidR="00535CE0" w:rsidRPr="00BF0F91" w:rsidRDefault="001F27AA" w:rsidP="00535CE0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BF0F91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３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71844" w14:textId="40D1F693" w:rsidR="00535CE0" w:rsidRDefault="00535CE0" w:rsidP="00535CE0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4"/>
              </w:rPr>
            </w:pPr>
            <w:r w:rsidRPr="00BF0F91">
              <w:rPr>
                <w:rFonts w:asciiTheme="minorEastAsia" w:eastAsiaTheme="minorEastAsia" w:hAnsiTheme="minorEastAsia" w:cs="ＭＳ Ｐゴシック" w:hint="eastAsia"/>
                <w:kern w:val="0"/>
                <w:sz w:val="24"/>
              </w:rPr>
              <w:t>申請者</w:t>
            </w:r>
            <w:r w:rsidRPr="00BF0F91">
              <w:rPr>
                <w:rFonts w:asciiTheme="minorEastAsia" w:eastAsiaTheme="minorEastAsia" w:hAnsiTheme="minorEastAsia" w:cs="ＭＳ Ｐゴシック" w:hint="eastAsia"/>
                <w:kern w:val="0"/>
                <w:sz w:val="24"/>
              </w:rPr>
              <w:br/>
              <w:t>住　所</w:t>
            </w:r>
          </w:p>
          <w:p w14:paraId="5279F596" w14:textId="3DCA9BCE" w:rsidR="00097968" w:rsidRPr="00BF0F91" w:rsidRDefault="00097968" w:rsidP="00535CE0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4"/>
              </w:rPr>
            </w:pPr>
            <w:r w:rsidRPr="00BF0F91">
              <w:rPr>
                <w:rFonts w:asciiTheme="minorEastAsia" w:eastAsiaTheme="minorEastAsia" w:hAnsiTheme="minorEastAsia" w:cs="ＭＳ Ｐゴシック" w:hint="eastAsia"/>
                <w:kern w:val="0"/>
                <w:sz w:val="24"/>
              </w:rPr>
              <w:t>商号又は名称</w:t>
            </w:r>
          </w:p>
        </w:tc>
        <w:tc>
          <w:tcPr>
            <w:tcW w:w="6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F540F" w14:textId="77777777" w:rsidR="00535CE0" w:rsidRPr="00BF0F91" w:rsidRDefault="00535CE0" w:rsidP="00535CE0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</w:tr>
      <w:tr w:rsidR="00535CE0" w:rsidRPr="00BF0F91" w14:paraId="74F3EF49" w14:textId="77777777" w:rsidTr="00097968">
        <w:trPr>
          <w:trHeight w:val="1040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C4578" w14:textId="77777777" w:rsidR="00535CE0" w:rsidRPr="00BF0F91" w:rsidRDefault="00535CE0" w:rsidP="00535CE0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1FAD0" w14:textId="77777777" w:rsidR="00535CE0" w:rsidRPr="00BF0F91" w:rsidRDefault="00535CE0" w:rsidP="00535CE0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4"/>
              </w:rPr>
            </w:pPr>
          </w:p>
        </w:tc>
        <w:tc>
          <w:tcPr>
            <w:tcW w:w="6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FDED2" w14:textId="77777777" w:rsidR="00535CE0" w:rsidRPr="00BF0F91" w:rsidRDefault="00535CE0" w:rsidP="00535CE0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</w:tr>
      <w:tr w:rsidR="00535CE0" w:rsidRPr="00BF0F91" w14:paraId="5C7F9CE7" w14:textId="77777777" w:rsidTr="00097968">
        <w:trPr>
          <w:trHeight w:val="360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C1098" w14:textId="77777777" w:rsidR="00535CE0" w:rsidRPr="00BF0F91" w:rsidRDefault="00535CE0" w:rsidP="00535CE0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5813E" w14:textId="77777777" w:rsidR="00535CE0" w:rsidRPr="00BF0F91" w:rsidRDefault="00535CE0" w:rsidP="00535CE0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6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0242" w14:textId="77777777" w:rsidR="00535CE0" w:rsidRPr="00BF0F91" w:rsidRDefault="00535CE0" w:rsidP="00535CE0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</w:tr>
    </w:tbl>
    <w:p w14:paraId="26B33EBC" w14:textId="77777777" w:rsidR="00535CE0" w:rsidRPr="00BF0F91" w:rsidRDefault="00535CE0" w:rsidP="00535CE0">
      <w:pPr>
        <w:rPr>
          <w:rFonts w:asciiTheme="minorEastAsia" w:eastAsiaTheme="minorEastAsia" w:hAnsiTheme="minorEastAsia"/>
        </w:rPr>
      </w:pPr>
    </w:p>
    <w:p w14:paraId="20D2E499" w14:textId="77777777" w:rsidR="00BF0F91" w:rsidRPr="00BF0F91" w:rsidRDefault="00BF0F91" w:rsidP="00535CE0">
      <w:pPr>
        <w:rPr>
          <w:rFonts w:asciiTheme="minorEastAsia" w:eastAsiaTheme="minorEastAsia" w:hAnsiTheme="minorEastAsia"/>
        </w:rPr>
      </w:pPr>
    </w:p>
    <w:p w14:paraId="04A4C2D6" w14:textId="59786DA3" w:rsidR="00535CE0" w:rsidRPr="00BF0F91" w:rsidRDefault="00535CE0" w:rsidP="00535CE0">
      <w:pPr>
        <w:rPr>
          <w:rFonts w:asciiTheme="minorEastAsia" w:eastAsiaTheme="minorEastAsia" w:hAnsiTheme="minorEastAsia"/>
        </w:rPr>
      </w:pPr>
      <w:r w:rsidRPr="00BF0F91">
        <w:rPr>
          <w:rFonts w:asciiTheme="minorEastAsia" w:eastAsiaTheme="minorEastAsia" w:hAnsiTheme="minorEastAsia" w:hint="eastAsia"/>
        </w:rPr>
        <w:t>※</w:t>
      </w:r>
      <w:r w:rsidR="001F27AA" w:rsidRPr="00BF0F91">
        <w:rPr>
          <w:rFonts w:asciiTheme="minorEastAsia" w:eastAsiaTheme="minorEastAsia" w:hAnsiTheme="minorEastAsia" w:hint="eastAsia"/>
        </w:rPr>
        <w:t>入札参加者は申請の上、開札に立ち会うことができます。</w:t>
      </w:r>
      <w:r w:rsidRPr="00BF0F91">
        <w:rPr>
          <w:rFonts w:asciiTheme="minorEastAsia" w:eastAsiaTheme="minorEastAsia" w:hAnsiTheme="minorEastAsia" w:hint="eastAsia"/>
        </w:rPr>
        <w:t>申請方法は</w:t>
      </w:r>
      <w:r w:rsidR="001F27AA" w:rsidRPr="00BF0F91">
        <w:rPr>
          <w:rFonts w:asciiTheme="minorEastAsia" w:eastAsiaTheme="minorEastAsia" w:hAnsiTheme="minorEastAsia" w:hint="eastAsia"/>
        </w:rPr>
        <w:t>、</w:t>
      </w:r>
      <w:r w:rsidR="00A26938" w:rsidRPr="00BF0F91">
        <w:rPr>
          <w:rFonts w:asciiTheme="minorEastAsia" w:eastAsiaTheme="minorEastAsia" w:hAnsiTheme="minorEastAsia" w:hint="eastAsia"/>
        </w:rPr>
        <w:t>開札日前日の正午</w:t>
      </w:r>
      <w:r w:rsidRPr="00BF0F91">
        <w:rPr>
          <w:rFonts w:asciiTheme="minorEastAsia" w:eastAsiaTheme="minorEastAsia" w:hAnsiTheme="minorEastAsia" w:hint="eastAsia"/>
        </w:rPr>
        <w:t>まで</w:t>
      </w:r>
      <w:r w:rsidR="00182899" w:rsidRPr="00BF0F91">
        <w:rPr>
          <w:rFonts w:asciiTheme="minorEastAsia" w:eastAsiaTheme="minorEastAsia" w:hAnsiTheme="minorEastAsia" w:hint="eastAsia"/>
        </w:rPr>
        <w:t>（開札日前日が休日に当たるときは、その前の開庁日の正午まで）</w:t>
      </w:r>
      <w:r w:rsidRPr="00BF0F91">
        <w:rPr>
          <w:rFonts w:asciiTheme="minorEastAsia" w:eastAsiaTheme="minorEastAsia" w:hAnsiTheme="minorEastAsia" w:hint="eastAsia"/>
        </w:rPr>
        <w:t>に</w:t>
      </w:r>
      <w:r w:rsidR="001F27AA" w:rsidRPr="00BF0F91">
        <w:rPr>
          <w:rFonts w:asciiTheme="minorEastAsia" w:eastAsiaTheme="minorEastAsia" w:hAnsiTheme="minorEastAsia" w:hint="eastAsia"/>
        </w:rPr>
        <w:t>「開札立会申請書」を</w:t>
      </w:r>
      <w:r w:rsidR="003A5A85" w:rsidRPr="005C1C5E">
        <w:rPr>
          <w:rFonts w:ascii="ＭＳ 明朝" w:hAnsi="ＭＳ 明朝" w:hint="eastAsia"/>
          <w:szCs w:val="21"/>
        </w:rPr>
        <w:t>電子メール又はファクシミリで提出し、</w:t>
      </w:r>
      <w:r w:rsidR="00E56138" w:rsidRPr="00167CFA">
        <w:rPr>
          <w:rFonts w:hint="eastAsia"/>
          <w:szCs w:val="21"/>
        </w:rPr>
        <w:t>必ず電話連絡をして下さい。</w:t>
      </w:r>
    </w:p>
    <w:p w14:paraId="3FD34763" w14:textId="77777777" w:rsidR="001F27AA" w:rsidRDefault="001F27AA" w:rsidP="00535CE0">
      <w:pPr>
        <w:rPr>
          <w:rFonts w:asciiTheme="minorEastAsia" w:eastAsiaTheme="minorEastAsia" w:hAnsiTheme="minorEastAsia"/>
        </w:rPr>
      </w:pPr>
    </w:p>
    <w:p w14:paraId="3EB0CB52" w14:textId="77777777" w:rsidR="00BF0F91" w:rsidRDefault="00BF0F91" w:rsidP="00535CE0">
      <w:pPr>
        <w:rPr>
          <w:rFonts w:asciiTheme="minorEastAsia" w:eastAsiaTheme="minorEastAsia" w:hAnsiTheme="minorEastAsia"/>
        </w:rPr>
      </w:pPr>
    </w:p>
    <w:p w14:paraId="618BD324" w14:textId="5A16EE83" w:rsidR="00BF0F91" w:rsidRDefault="00BF0F91" w:rsidP="00BF0F91">
      <w:pPr>
        <w:ind w:firstLineChars="200" w:firstLine="4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提出先</w:t>
      </w:r>
    </w:p>
    <w:p w14:paraId="757693B1" w14:textId="77777777" w:rsidR="00BF0F91" w:rsidRPr="004554ED" w:rsidRDefault="00BF0F91" w:rsidP="00BF0F91">
      <w:pPr>
        <w:ind w:firstLineChars="300" w:firstLine="630"/>
        <w:rPr>
          <w:rFonts w:ascii="ＭＳ 明朝" w:hAnsi="ＭＳ 明朝"/>
          <w:szCs w:val="21"/>
        </w:rPr>
      </w:pPr>
      <w:r w:rsidRPr="004554ED">
        <w:rPr>
          <w:rFonts w:ascii="ＭＳ 明朝" w:hAnsi="ＭＳ 明朝" w:hint="eastAsia"/>
          <w:szCs w:val="21"/>
        </w:rPr>
        <w:t>〒633-0</w:t>
      </w:r>
      <w:r>
        <w:rPr>
          <w:rFonts w:ascii="ＭＳ 明朝" w:hAnsi="ＭＳ 明朝" w:hint="eastAsia"/>
          <w:szCs w:val="21"/>
        </w:rPr>
        <w:t>315　奈良県</w:t>
      </w:r>
      <w:r w:rsidRPr="004554ED">
        <w:rPr>
          <w:rFonts w:ascii="ＭＳ 明朝" w:hAnsi="ＭＳ 明朝" w:hint="eastAsia"/>
          <w:szCs w:val="21"/>
        </w:rPr>
        <w:t>宇陀市</w:t>
      </w:r>
      <w:r>
        <w:rPr>
          <w:rFonts w:ascii="ＭＳ 明朝" w:hAnsi="ＭＳ 明朝" w:hint="eastAsia"/>
          <w:szCs w:val="21"/>
        </w:rPr>
        <w:t>室生大野３７８３番地</w:t>
      </w:r>
    </w:p>
    <w:p w14:paraId="610CD4ED" w14:textId="1E97D8B7" w:rsidR="00BF0F91" w:rsidRPr="004554ED" w:rsidRDefault="00BF0F91" w:rsidP="00BF0F91">
      <w:pPr>
        <w:ind w:firstLineChars="400" w:firstLine="84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東宇陀環境衛生組合</w:t>
      </w:r>
    </w:p>
    <w:p w14:paraId="32DB36AF" w14:textId="77777777" w:rsidR="00BF0F91" w:rsidRDefault="00BF0F91" w:rsidP="00BF0F91">
      <w:pPr>
        <w:ind w:firstLineChars="500" w:firstLine="105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TEL</w:t>
      </w:r>
      <w:r w:rsidRPr="004554ED">
        <w:rPr>
          <w:rFonts w:ascii="ＭＳ 明朝" w:hAnsi="ＭＳ 明朝" w:hint="eastAsia"/>
          <w:szCs w:val="21"/>
        </w:rPr>
        <w:t>：0745-</w:t>
      </w:r>
      <w:r>
        <w:rPr>
          <w:rFonts w:ascii="ＭＳ 明朝" w:hAnsi="ＭＳ 明朝" w:hint="eastAsia"/>
          <w:szCs w:val="21"/>
        </w:rPr>
        <w:t>92-2444</w:t>
      </w:r>
    </w:p>
    <w:p w14:paraId="0658019B" w14:textId="77777777" w:rsidR="00BF0F91" w:rsidRDefault="00BF0F91" w:rsidP="00BF0F91">
      <w:pPr>
        <w:ind w:firstLineChars="500" w:firstLine="105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FAX</w:t>
      </w:r>
      <w:r w:rsidRPr="004554ED">
        <w:rPr>
          <w:rFonts w:ascii="ＭＳ 明朝" w:hAnsi="ＭＳ 明朝" w:hint="eastAsia"/>
          <w:szCs w:val="21"/>
        </w:rPr>
        <w:t>：0745-</w:t>
      </w:r>
      <w:r>
        <w:rPr>
          <w:rFonts w:ascii="ＭＳ 明朝" w:hAnsi="ＭＳ 明朝" w:hint="eastAsia"/>
          <w:szCs w:val="21"/>
        </w:rPr>
        <w:t>9</w:t>
      </w:r>
      <w:r w:rsidRPr="004554ED">
        <w:rPr>
          <w:rFonts w:ascii="ＭＳ 明朝" w:hAnsi="ＭＳ 明朝" w:hint="eastAsia"/>
          <w:szCs w:val="21"/>
        </w:rPr>
        <w:t>2-</w:t>
      </w:r>
      <w:r>
        <w:rPr>
          <w:rFonts w:ascii="ＭＳ 明朝" w:hAnsi="ＭＳ 明朝" w:hint="eastAsia"/>
          <w:szCs w:val="21"/>
        </w:rPr>
        <w:t>2445</w:t>
      </w:r>
    </w:p>
    <w:p w14:paraId="79424BD5" w14:textId="277237F0" w:rsidR="00BF0F91" w:rsidRDefault="00BF0F91" w:rsidP="00BF0F91">
      <w:r>
        <w:rPr>
          <w:rFonts w:ascii="ＭＳ 明朝" w:hAnsi="ＭＳ 明朝" w:hint="eastAsia"/>
          <w:szCs w:val="21"/>
        </w:rPr>
        <w:t xml:space="preserve">　　　　　E-mail：</w:t>
      </w:r>
      <w:r w:rsidR="005030C7">
        <w:rPr>
          <w:rFonts w:ascii="ＭＳ 明朝" w:hAnsi="ＭＳ 明朝" w:hint="eastAsia"/>
          <w:szCs w:val="21"/>
        </w:rPr>
        <w:t>higas</w:t>
      </w:r>
      <w:r w:rsidR="005A2DB3">
        <w:rPr>
          <w:rFonts w:ascii="ＭＳ 明朝" w:hAnsi="ＭＳ 明朝" w:hint="eastAsia"/>
          <w:szCs w:val="21"/>
        </w:rPr>
        <w:t>h</w:t>
      </w:r>
      <w:r w:rsidR="005030C7">
        <w:rPr>
          <w:rFonts w:ascii="ＭＳ 明朝" w:hAnsi="ＭＳ 明朝" w:hint="eastAsia"/>
          <w:szCs w:val="21"/>
        </w:rPr>
        <w:t>iudakankyou@kcn.jp</w:t>
      </w:r>
    </w:p>
    <w:p w14:paraId="1F209DED" w14:textId="6CCC8892" w:rsidR="001012B3" w:rsidRPr="00BF0F91" w:rsidRDefault="001012B3" w:rsidP="00BF0F91">
      <w:pPr>
        <w:rPr>
          <w:rFonts w:asciiTheme="minorEastAsia" w:eastAsiaTheme="minorEastAsia" w:hAnsiTheme="minorEastAsia"/>
        </w:rPr>
      </w:pPr>
    </w:p>
    <w:sectPr w:rsidR="001012B3" w:rsidRPr="00BF0F9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D75866" w14:textId="77777777" w:rsidR="00C6387C" w:rsidRDefault="00C6387C" w:rsidP="001012B3">
      <w:r>
        <w:separator/>
      </w:r>
    </w:p>
  </w:endnote>
  <w:endnote w:type="continuationSeparator" w:id="0">
    <w:p w14:paraId="2CC2346C" w14:textId="77777777" w:rsidR="00C6387C" w:rsidRDefault="00C6387C" w:rsidP="00101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A19C68" w14:textId="77777777" w:rsidR="00C6387C" w:rsidRDefault="00C6387C" w:rsidP="001012B3">
      <w:r>
        <w:separator/>
      </w:r>
    </w:p>
  </w:footnote>
  <w:footnote w:type="continuationSeparator" w:id="0">
    <w:p w14:paraId="33F18C3B" w14:textId="77777777" w:rsidR="00C6387C" w:rsidRDefault="00C6387C" w:rsidP="001012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6E3A58"/>
    <w:multiLevelType w:val="hybridMultilevel"/>
    <w:tmpl w:val="F36CFDB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D2C42ED"/>
    <w:multiLevelType w:val="hybridMultilevel"/>
    <w:tmpl w:val="F89613A6"/>
    <w:lvl w:ilvl="0" w:tplc="A53C837E">
      <w:start w:val="1"/>
      <w:numFmt w:val="decimalFullWidth"/>
      <w:lvlText w:val="%1，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CE0"/>
    <w:rsid w:val="00015B21"/>
    <w:rsid w:val="00017338"/>
    <w:rsid w:val="00023159"/>
    <w:rsid w:val="00024578"/>
    <w:rsid w:val="00024861"/>
    <w:rsid w:val="00035DFC"/>
    <w:rsid w:val="00041F9D"/>
    <w:rsid w:val="000438E2"/>
    <w:rsid w:val="000442B0"/>
    <w:rsid w:val="00061AD0"/>
    <w:rsid w:val="00083CFC"/>
    <w:rsid w:val="00097968"/>
    <w:rsid w:val="000B11D1"/>
    <w:rsid w:val="000B6A11"/>
    <w:rsid w:val="000D605F"/>
    <w:rsid w:val="000D7833"/>
    <w:rsid w:val="000E2EAF"/>
    <w:rsid w:val="000E3413"/>
    <w:rsid w:val="000E6DE4"/>
    <w:rsid w:val="000F29E8"/>
    <w:rsid w:val="000F2F70"/>
    <w:rsid w:val="001012B3"/>
    <w:rsid w:val="00102F58"/>
    <w:rsid w:val="00106B5C"/>
    <w:rsid w:val="00130438"/>
    <w:rsid w:val="00142B2E"/>
    <w:rsid w:val="00156936"/>
    <w:rsid w:val="00182899"/>
    <w:rsid w:val="00183B94"/>
    <w:rsid w:val="001971DF"/>
    <w:rsid w:val="001A102D"/>
    <w:rsid w:val="001B36DA"/>
    <w:rsid w:val="001D44D7"/>
    <w:rsid w:val="001D5BB3"/>
    <w:rsid w:val="001D734B"/>
    <w:rsid w:val="001F166B"/>
    <w:rsid w:val="001F27AA"/>
    <w:rsid w:val="001F463B"/>
    <w:rsid w:val="001F4F1E"/>
    <w:rsid w:val="001F53F7"/>
    <w:rsid w:val="0024623A"/>
    <w:rsid w:val="0026068C"/>
    <w:rsid w:val="0026541B"/>
    <w:rsid w:val="00271F95"/>
    <w:rsid w:val="002A0CB1"/>
    <w:rsid w:val="002B064F"/>
    <w:rsid w:val="002C35CB"/>
    <w:rsid w:val="002C6496"/>
    <w:rsid w:val="002D5633"/>
    <w:rsid w:val="002E3D84"/>
    <w:rsid w:val="00325296"/>
    <w:rsid w:val="00337811"/>
    <w:rsid w:val="00342CF0"/>
    <w:rsid w:val="00390993"/>
    <w:rsid w:val="00396539"/>
    <w:rsid w:val="003A5A85"/>
    <w:rsid w:val="003C4EB5"/>
    <w:rsid w:val="003D1586"/>
    <w:rsid w:val="003E1A75"/>
    <w:rsid w:val="003E6BCF"/>
    <w:rsid w:val="003F41FA"/>
    <w:rsid w:val="004128E2"/>
    <w:rsid w:val="00425426"/>
    <w:rsid w:val="004267AE"/>
    <w:rsid w:val="0043743B"/>
    <w:rsid w:val="00447538"/>
    <w:rsid w:val="00465067"/>
    <w:rsid w:val="00472789"/>
    <w:rsid w:val="0047729D"/>
    <w:rsid w:val="00486A4C"/>
    <w:rsid w:val="004D3C61"/>
    <w:rsid w:val="004D6E9D"/>
    <w:rsid w:val="004E28A7"/>
    <w:rsid w:val="004F0CD1"/>
    <w:rsid w:val="005018EE"/>
    <w:rsid w:val="005030C7"/>
    <w:rsid w:val="005178D9"/>
    <w:rsid w:val="00535CE0"/>
    <w:rsid w:val="005406E0"/>
    <w:rsid w:val="00551419"/>
    <w:rsid w:val="00551A8A"/>
    <w:rsid w:val="0056278E"/>
    <w:rsid w:val="005716E2"/>
    <w:rsid w:val="00571C39"/>
    <w:rsid w:val="005876D4"/>
    <w:rsid w:val="00593580"/>
    <w:rsid w:val="005A2DB3"/>
    <w:rsid w:val="005A440D"/>
    <w:rsid w:val="005B0DFC"/>
    <w:rsid w:val="005B4FE2"/>
    <w:rsid w:val="005D40DC"/>
    <w:rsid w:val="005D41B1"/>
    <w:rsid w:val="00610AD7"/>
    <w:rsid w:val="00613129"/>
    <w:rsid w:val="00623B0C"/>
    <w:rsid w:val="0062755A"/>
    <w:rsid w:val="006440F2"/>
    <w:rsid w:val="00645D7C"/>
    <w:rsid w:val="00662591"/>
    <w:rsid w:val="006640FB"/>
    <w:rsid w:val="0069003A"/>
    <w:rsid w:val="006904B6"/>
    <w:rsid w:val="006A5512"/>
    <w:rsid w:val="006B2A9D"/>
    <w:rsid w:val="006D0286"/>
    <w:rsid w:val="006D140B"/>
    <w:rsid w:val="00706F58"/>
    <w:rsid w:val="0076015E"/>
    <w:rsid w:val="0076122A"/>
    <w:rsid w:val="00767222"/>
    <w:rsid w:val="007856C3"/>
    <w:rsid w:val="00787F83"/>
    <w:rsid w:val="007911D1"/>
    <w:rsid w:val="007915E3"/>
    <w:rsid w:val="007923A2"/>
    <w:rsid w:val="007A211A"/>
    <w:rsid w:val="007C32D8"/>
    <w:rsid w:val="007C3738"/>
    <w:rsid w:val="007D5F62"/>
    <w:rsid w:val="007F4DDB"/>
    <w:rsid w:val="00802713"/>
    <w:rsid w:val="00802C8F"/>
    <w:rsid w:val="0081274A"/>
    <w:rsid w:val="00816B4C"/>
    <w:rsid w:val="00827B4B"/>
    <w:rsid w:val="00833CBB"/>
    <w:rsid w:val="00840A5F"/>
    <w:rsid w:val="00842C7D"/>
    <w:rsid w:val="0085027B"/>
    <w:rsid w:val="0085399D"/>
    <w:rsid w:val="00871B25"/>
    <w:rsid w:val="00894E76"/>
    <w:rsid w:val="008A290B"/>
    <w:rsid w:val="008E34AB"/>
    <w:rsid w:val="008F2D7A"/>
    <w:rsid w:val="008F7F62"/>
    <w:rsid w:val="009076F3"/>
    <w:rsid w:val="009546E4"/>
    <w:rsid w:val="0096455F"/>
    <w:rsid w:val="00964F0F"/>
    <w:rsid w:val="00971461"/>
    <w:rsid w:val="00987503"/>
    <w:rsid w:val="009977AD"/>
    <w:rsid w:val="009B7509"/>
    <w:rsid w:val="00A10744"/>
    <w:rsid w:val="00A11DA9"/>
    <w:rsid w:val="00A1720B"/>
    <w:rsid w:val="00A17DD6"/>
    <w:rsid w:val="00A24BB5"/>
    <w:rsid w:val="00A26938"/>
    <w:rsid w:val="00A33188"/>
    <w:rsid w:val="00A37FD4"/>
    <w:rsid w:val="00A73622"/>
    <w:rsid w:val="00A74E21"/>
    <w:rsid w:val="00A81D7F"/>
    <w:rsid w:val="00A908DB"/>
    <w:rsid w:val="00AA21BC"/>
    <w:rsid w:val="00AA4AD3"/>
    <w:rsid w:val="00AB050F"/>
    <w:rsid w:val="00AC609B"/>
    <w:rsid w:val="00AD3C07"/>
    <w:rsid w:val="00AE5492"/>
    <w:rsid w:val="00AF2843"/>
    <w:rsid w:val="00B013C2"/>
    <w:rsid w:val="00B0584D"/>
    <w:rsid w:val="00B117D2"/>
    <w:rsid w:val="00B20CA4"/>
    <w:rsid w:val="00B2394F"/>
    <w:rsid w:val="00B53FCE"/>
    <w:rsid w:val="00B6108D"/>
    <w:rsid w:val="00B62454"/>
    <w:rsid w:val="00B721CB"/>
    <w:rsid w:val="00B95BF6"/>
    <w:rsid w:val="00BC0364"/>
    <w:rsid w:val="00BF0F91"/>
    <w:rsid w:val="00C0084D"/>
    <w:rsid w:val="00C32FDE"/>
    <w:rsid w:val="00C410B1"/>
    <w:rsid w:val="00C529EA"/>
    <w:rsid w:val="00C542C5"/>
    <w:rsid w:val="00C56A37"/>
    <w:rsid w:val="00C6387C"/>
    <w:rsid w:val="00C663C8"/>
    <w:rsid w:val="00C75DF9"/>
    <w:rsid w:val="00C7612C"/>
    <w:rsid w:val="00C822A3"/>
    <w:rsid w:val="00C8480D"/>
    <w:rsid w:val="00C87E7D"/>
    <w:rsid w:val="00CB0EA0"/>
    <w:rsid w:val="00CB5CBE"/>
    <w:rsid w:val="00CD6586"/>
    <w:rsid w:val="00CE3523"/>
    <w:rsid w:val="00CE371A"/>
    <w:rsid w:val="00CF5E9F"/>
    <w:rsid w:val="00D0127C"/>
    <w:rsid w:val="00D01429"/>
    <w:rsid w:val="00D15FB2"/>
    <w:rsid w:val="00D17C7F"/>
    <w:rsid w:val="00D25617"/>
    <w:rsid w:val="00D270A9"/>
    <w:rsid w:val="00D31CA9"/>
    <w:rsid w:val="00D419C3"/>
    <w:rsid w:val="00D41B24"/>
    <w:rsid w:val="00D50A8D"/>
    <w:rsid w:val="00D63259"/>
    <w:rsid w:val="00D64025"/>
    <w:rsid w:val="00D65624"/>
    <w:rsid w:val="00D87814"/>
    <w:rsid w:val="00D93007"/>
    <w:rsid w:val="00DA3EDB"/>
    <w:rsid w:val="00DA479B"/>
    <w:rsid w:val="00DB3E24"/>
    <w:rsid w:val="00DB63BE"/>
    <w:rsid w:val="00DC5A90"/>
    <w:rsid w:val="00DE39F9"/>
    <w:rsid w:val="00E230AF"/>
    <w:rsid w:val="00E44ADA"/>
    <w:rsid w:val="00E47D60"/>
    <w:rsid w:val="00E56138"/>
    <w:rsid w:val="00E66413"/>
    <w:rsid w:val="00E84B05"/>
    <w:rsid w:val="00E9581D"/>
    <w:rsid w:val="00EB7D7E"/>
    <w:rsid w:val="00EC316F"/>
    <w:rsid w:val="00EC38FC"/>
    <w:rsid w:val="00EE05B9"/>
    <w:rsid w:val="00F14DCE"/>
    <w:rsid w:val="00F22999"/>
    <w:rsid w:val="00F27EBA"/>
    <w:rsid w:val="00F42898"/>
    <w:rsid w:val="00F4396E"/>
    <w:rsid w:val="00F53AD3"/>
    <w:rsid w:val="00F578E6"/>
    <w:rsid w:val="00F601E6"/>
    <w:rsid w:val="00F60C8E"/>
    <w:rsid w:val="00F828D0"/>
    <w:rsid w:val="00F91E1D"/>
    <w:rsid w:val="00F92791"/>
    <w:rsid w:val="00F932E1"/>
    <w:rsid w:val="00F9673A"/>
    <w:rsid w:val="00F96DD4"/>
    <w:rsid w:val="00FC372F"/>
    <w:rsid w:val="00FC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3B31B3"/>
  <w15:docId w15:val="{71078F05-4F24-4DA9-8880-0E1A392B5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012B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1012B3"/>
    <w:rPr>
      <w:kern w:val="2"/>
      <w:sz w:val="21"/>
      <w:szCs w:val="24"/>
    </w:rPr>
  </w:style>
  <w:style w:type="paragraph" w:styleId="a5">
    <w:name w:val="footer"/>
    <w:basedOn w:val="a"/>
    <w:link w:val="a6"/>
    <w:rsid w:val="001012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1012B3"/>
    <w:rPr>
      <w:kern w:val="2"/>
      <w:sz w:val="21"/>
      <w:szCs w:val="24"/>
    </w:rPr>
  </w:style>
  <w:style w:type="paragraph" w:styleId="a7">
    <w:name w:val="Balloon Text"/>
    <w:basedOn w:val="a"/>
    <w:link w:val="a8"/>
    <w:semiHidden/>
    <w:unhideWhenUsed/>
    <w:rsid w:val="00D656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D65624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D17C7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15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F9960-3A34-4D23-930F-4FC8F6A69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266</Words>
  <Characters>134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開札立会申請書</vt:lpstr>
      <vt:lpstr>開札立会申請書</vt:lpstr>
    </vt:vector>
  </TitlesOfParts>
  <Company>越谷市役所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開札立会申請書</dc:title>
  <dc:creator>Administrator</dc:creator>
  <cp:lastModifiedBy> </cp:lastModifiedBy>
  <cp:revision>20</cp:revision>
  <cp:lastPrinted>2026-07-06T05:59:00Z</cp:lastPrinted>
  <dcterms:created xsi:type="dcterms:W3CDTF">2026-04-02T07:01:00Z</dcterms:created>
  <dcterms:modified xsi:type="dcterms:W3CDTF">2026-09-02T04:15:00Z</dcterms:modified>
</cp:coreProperties>
</file>